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9895C" w14:textId="6C1CE3DC" w:rsidR="007A38BE" w:rsidRPr="007A38BE" w:rsidRDefault="007A38BE" w:rsidP="007A38BE">
      <w:pPr>
        <w:jc w:val="center"/>
      </w:pPr>
      <w:r w:rsidRPr="007A38BE">
        <w:rPr>
          <w:b/>
          <w:bCs/>
        </w:rPr>
        <w:t>자동차, 미니카 마니아들 모여라...</w:t>
      </w:r>
    </w:p>
    <w:p w14:paraId="1E67474B" w14:textId="77777777" w:rsidR="007A38BE" w:rsidRPr="007A38BE" w:rsidRDefault="007A38BE" w:rsidP="007A38BE">
      <w:pPr>
        <w:jc w:val="center"/>
      </w:pPr>
      <w:r w:rsidRPr="007A38BE">
        <w:rPr>
          <w:b/>
          <w:bCs/>
        </w:rPr>
        <w:t>신세계百, 어나더 팜에서 미니지티(MINI GT) 자동차 만나보세요</w:t>
      </w:r>
    </w:p>
    <w:p w14:paraId="7B26DCE9" w14:textId="77777777" w:rsidR="007A38BE" w:rsidRPr="007A38BE" w:rsidRDefault="007A38BE" w:rsidP="007A38BE"/>
    <w:p w14:paraId="1CF5E097" w14:textId="77777777" w:rsidR="007A38BE" w:rsidRPr="007A38BE" w:rsidRDefault="007A38BE" w:rsidP="007A38BE"/>
    <w:p w14:paraId="1FB5C3C5" w14:textId="77777777" w:rsidR="007A38BE" w:rsidRPr="007A38BE" w:rsidRDefault="007A38BE" w:rsidP="007A38BE">
      <w:r w:rsidRPr="007A38BE">
        <w:t> 신세계백화점이 1:64 스케일 모형 자동차의 기준을 세운 미니지티(MINI GT) 팝업스토어를 선보인다.</w:t>
      </w:r>
    </w:p>
    <w:p w14:paraId="1B2417EA" w14:textId="77777777" w:rsidR="007A38BE" w:rsidRPr="007A38BE" w:rsidRDefault="007A38BE" w:rsidP="007A38BE"/>
    <w:p w14:paraId="52B61A17" w14:textId="77777777" w:rsidR="007A38BE" w:rsidRPr="007A38BE" w:rsidRDefault="007A38BE" w:rsidP="007A38BE">
      <w:r w:rsidRPr="007A38BE">
        <w:t> 신세계백화점 강남점 지하 1층에 위치한 어나더 팜의 드랍존에서 10월 8일까지 미니지티의 상품을 만나볼 수 있다.</w:t>
      </w:r>
    </w:p>
    <w:p w14:paraId="2F13B308" w14:textId="77777777" w:rsidR="007A38BE" w:rsidRPr="007A38BE" w:rsidRDefault="007A38BE" w:rsidP="007A38BE"/>
    <w:p w14:paraId="21C8091C" w14:textId="77777777" w:rsidR="007A38BE" w:rsidRPr="007A38BE" w:rsidRDefault="007A38BE" w:rsidP="007A38BE">
      <w:r w:rsidRPr="007A38BE">
        <w:t> 미니지티는 2017년에 등장해 1:64 스케일 모형의 기준을 세운 브랜드로 가격과 품질의 균형으로 전 세계 애호가들과 수집가들의 마음을 사로잡았다.</w:t>
      </w:r>
    </w:p>
    <w:p w14:paraId="12122A6D" w14:textId="77777777" w:rsidR="007A38BE" w:rsidRPr="007A38BE" w:rsidRDefault="007A38BE" w:rsidP="007A38BE"/>
    <w:p w14:paraId="5DF2545D" w14:textId="77777777" w:rsidR="007A38BE" w:rsidRPr="007A38BE" w:rsidRDefault="007A38BE" w:rsidP="007A38BE">
      <w:r w:rsidRPr="007A38BE">
        <w:t> 특히 빈티지카의 곡선부터 레이싱카의 실루엣까지 각 모델의 디자인 본질을 그대로 재현해낸 미니어처 예술품이라 할 수 있다.</w:t>
      </w:r>
    </w:p>
    <w:p w14:paraId="349B598A" w14:textId="77777777" w:rsidR="007A38BE" w:rsidRPr="007A38BE" w:rsidRDefault="007A38BE" w:rsidP="007A38BE"/>
    <w:p w14:paraId="46C6D03C" w14:textId="77777777" w:rsidR="007A38BE" w:rsidRPr="007A38BE" w:rsidRDefault="007A38BE" w:rsidP="007A38BE">
      <w:r w:rsidRPr="007A38BE">
        <w:t> 대표상품으로는 미니지티의 ‘람보르기니 아벤타도르’ 2만2천원, ‘부가티 W16 미스트랄’ 2만6천원 등 인기 슈퍼카 상품과 ‘아일톤 세나 맥라렌 MP4/4’ 2만4천원, ‘막스 베르스타펜 레드불 RB19’ 2만6천원 등 F1 레이싱카 상품이 있다. </w:t>
      </w:r>
    </w:p>
    <w:p w14:paraId="1B0C6F72" w14:textId="77777777" w:rsidR="005837B5" w:rsidRPr="007A38BE" w:rsidRDefault="005837B5"/>
    <w:sectPr w:rsidR="005837B5" w:rsidRPr="007A38B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CDC"/>
    <w:rsid w:val="00171DA4"/>
    <w:rsid w:val="00317CDC"/>
    <w:rsid w:val="004B3AC5"/>
    <w:rsid w:val="005837B5"/>
    <w:rsid w:val="007A38BE"/>
    <w:rsid w:val="00841039"/>
    <w:rsid w:val="0098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69A04"/>
  <w15:chartTrackingRefBased/>
  <w15:docId w15:val="{405E5C14-6C84-43FC-B835-BBB86E920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17CD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17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17C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17CD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17CD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17CD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17CD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17CD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17CD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17CD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17CD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17CD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17C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17C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17C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17C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17C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17CD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17CD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17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17CD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17C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17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17CD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17CD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17CDC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17CD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17CDC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317CD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2026-09-27T23:32:00Z</dcterms:created>
  <dcterms:modified xsi:type="dcterms:W3CDTF">2026-09-27T23:33:00Z</dcterms:modified>
</cp:coreProperties>
</file>